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eastAsia="Cambria" w:hAnsi="Cambria" w:cs="Cambria"/>
          <w:b/>
        </w:rPr>
        <w:t>………………………………………………………………</w:t>
      </w:r>
      <w:r>
        <w:rPr>
          <w:rFonts w:ascii="Cambria" w:hAnsi="Cambria" w:cs="Cambria"/>
          <w:b/>
        </w:rPr>
        <w:t>.</w:t>
      </w: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pieczątka</w:t>
      </w:r>
    </w:p>
    <w:p w:rsidR="007964EE" w:rsidRDefault="007964EE" w:rsidP="007964EE">
      <w:pPr>
        <w:rPr>
          <w:rFonts w:ascii="Cambria" w:hAnsi="Cambria" w:cs="Cambria"/>
          <w:b/>
        </w:rPr>
      </w:pPr>
    </w:p>
    <w:p w:rsidR="007964EE" w:rsidRDefault="007964EE" w:rsidP="007964EE"/>
    <w:p w:rsidR="007964EE" w:rsidRDefault="007964EE" w:rsidP="007964EE"/>
    <w:tbl>
      <w:tblPr>
        <w:tblW w:w="1014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62"/>
        <w:gridCol w:w="4253"/>
        <w:gridCol w:w="2429"/>
      </w:tblGrid>
      <w:tr w:rsidR="007964EE" w:rsidTr="0052470A">
        <w:trPr>
          <w:jc w:val="center"/>
        </w:trPr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64EE" w:rsidRDefault="007964EE" w:rsidP="0052470A">
            <w:pPr>
              <w:snapToGrid w:val="0"/>
            </w:pP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SCENARIUSZ ROZMOWY KWALIFIKACYJNEJ</w:t>
            </w:r>
          </w:p>
          <w:p w:rsidR="007964EE" w:rsidRDefault="007964EE" w:rsidP="0052470A"/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Prowadzący rozmowę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Imię i nazwisko kandydata/</w:t>
            </w:r>
            <w:proofErr w:type="spellStart"/>
            <w:r>
              <w:rPr>
                <w:rFonts w:ascii="Calibri" w:hAnsi="Calibri" w:cs="Calibri"/>
                <w:b/>
              </w:rPr>
              <w:t>tki</w:t>
            </w:r>
            <w:proofErr w:type="spellEnd"/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Kierunek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863BC6" w:rsidP="00577917">
            <w:pPr>
              <w:jc w:val="center"/>
              <w:rPr>
                <w:b/>
              </w:rPr>
            </w:pPr>
            <w:r>
              <w:rPr>
                <w:b/>
              </w:rPr>
              <w:t xml:space="preserve">EUROPEISTYKA </w:t>
            </w:r>
            <w:bookmarkStart w:id="0" w:name="_GoBack"/>
            <w:bookmarkEnd w:id="0"/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Stopień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9F11CC" w:rsidP="009F11CC">
            <w:pPr>
              <w:jc w:val="center"/>
              <w:rPr>
                <w:b/>
              </w:rPr>
            </w:pPr>
            <w:r w:rsidRPr="009F11CC">
              <w:rPr>
                <w:b/>
              </w:rPr>
              <w:t>II</w:t>
            </w:r>
            <w:r w:rsidR="00577917">
              <w:rPr>
                <w:b/>
              </w:rPr>
              <w:t>I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Rok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02401C" w:rsidP="009F11C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Pr="00A10640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8"/>
                <w:szCs w:val="18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 WERYFIKACJA WIEDZY OGÓLNEJ KANDYDATA/TKI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851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Pytanie: 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263A34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2"/>
                <w:szCs w:val="22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II WERYFIKACJA UMIEJĘTNOŚCI KANDYDATA/TKI (np.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t xml:space="preserve">stosowanie prawa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br/>
              <w:t>w praktyce, tworzenie dokumentów prawnych</w:t>
            </w:r>
            <w:r w:rsidRPr="00263A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Pytanie: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456F35" w:rsidRDefault="007964EE" w:rsidP="005247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CZĘŚĆ III 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WERYFIKACJA POZIOMU KOMPETENCJI SPOŁECZNYCH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KANDYDATA/TKI (np. </w:t>
            </w:r>
            <w:r w:rsidR="00456F35">
              <w:rPr>
                <w:rFonts w:ascii="Calibri" w:hAnsi="Calibri" w:cs="Calibri"/>
                <w:b/>
                <w:sz w:val="23"/>
                <w:szCs w:val="23"/>
              </w:rPr>
              <w:t xml:space="preserve">komunikacja, praca w zespole)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ŁĄCZNA LICZBA PUNKTÓW UZYSKANYCH PRZEZ KANDYDATA/TKĘ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PODPIS PROWADZĄCEGO ROZMOWĘ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rPr>
                <w:rFonts w:ascii="Calibri" w:hAnsi="Calibri" w:cs="Calibri"/>
                <w:b/>
              </w:rPr>
            </w:pPr>
          </w:p>
          <w:p w:rsidR="007964EE" w:rsidRDefault="007964EE" w:rsidP="0052470A"/>
        </w:tc>
      </w:tr>
    </w:tbl>
    <w:p w:rsidR="007964EE" w:rsidRDefault="007964EE" w:rsidP="007964EE">
      <w:pPr>
        <w:autoSpaceDE w:val="0"/>
        <w:rPr>
          <w:rFonts w:ascii="Verdana-Bold" w:hAnsi="Verdana-Bold" w:cs="Verdana-Bold"/>
          <w:bCs/>
          <w:sz w:val="18"/>
          <w:szCs w:val="18"/>
        </w:rPr>
      </w:pPr>
    </w:p>
    <w:p w:rsidR="007964EE" w:rsidRDefault="007964EE" w:rsidP="007964EE"/>
    <w:p w:rsidR="007964EE" w:rsidRPr="00D31E8D" w:rsidRDefault="007964EE" w:rsidP="007964EE"/>
    <w:p w:rsidR="00052775" w:rsidRPr="006C798C" w:rsidRDefault="00052775" w:rsidP="006C798C"/>
    <w:sectPr w:rsidR="00052775" w:rsidRPr="006C798C" w:rsidSect="00375C1C">
      <w:headerReference w:type="default" r:id="rId8"/>
      <w:footerReference w:type="default" r:id="rId9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D" w:rsidRDefault="0068163D" w:rsidP="0003230E">
      <w:r>
        <w:separator/>
      </w:r>
    </w:p>
  </w:endnote>
  <w:endnote w:type="continuationSeparator" w:id="0">
    <w:p w:rsidR="0068163D" w:rsidRDefault="0068163D" w:rsidP="000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B0" w:rsidRDefault="00052775" w:rsidP="00A961B0">
    <w:pPr>
      <w:pStyle w:val="Stopka"/>
      <w:jc w:val="center"/>
    </w:pPr>
    <w:r w:rsidRPr="004422A0">
      <w:rPr>
        <w:noProof/>
        <w:lang w:val="pl-PL" w:eastAsia="pl-PL"/>
      </w:rPr>
      <w:drawing>
        <wp:inline distT="0" distB="0" distL="0" distR="0" wp14:anchorId="75FAE3A0" wp14:editId="34FB66C3">
          <wp:extent cx="4469765" cy="877570"/>
          <wp:effectExtent l="0" t="0" r="698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B0" w:rsidRDefault="00A961B0" w:rsidP="00A961B0">
    <w:pPr>
      <w:pStyle w:val="Stopka"/>
      <w:jc w:val="right"/>
      <w:rPr>
        <w:noProof/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577917" w:rsidRPr="00577917">
      <w:rPr>
        <w:noProof/>
        <w:lang w:val="pl-PL"/>
      </w:rPr>
      <w:t>1</w:t>
    </w:r>
    <w:r>
      <w:fldChar w:fldCharType="end"/>
    </w:r>
  </w:p>
  <w:p w:rsidR="001673FF" w:rsidRPr="0066545E" w:rsidRDefault="00577917" w:rsidP="00052775">
    <w:pPr>
      <w:pStyle w:val="Stopka"/>
      <w:tabs>
        <w:tab w:val="left" w:pos="408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D" w:rsidRDefault="0068163D" w:rsidP="0003230E">
      <w:r>
        <w:separator/>
      </w:r>
    </w:p>
  </w:footnote>
  <w:footnote w:type="continuationSeparator" w:id="0">
    <w:p w:rsidR="0068163D" w:rsidRDefault="0068163D" w:rsidP="000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B" w:rsidRPr="0082517B" w:rsidRDefault="0003230E" w:rsidP="0082517B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 w:rsidRPr="0082517B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17B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65405</wp:posOffset>
              </wp:positionV>
              <wp:extent cx="5715" cy="695325"/>
              <wp:effectExtent l="0" t="0" r="32385" b="2857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6C215E8D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">
              <v:stroke endcap="round"/>
              <o:lock v:ext="edit" shapetype="f"/>
            </v:line>
          </w:pict>
        </mc:Fallback>
      </mc:AlternateContent>
    </w:r>
    <w:r w:rsidR="00A36DF6" w:rsidRPr="0082517B">
      <w:rPr>
        <w:rFonts w:ascii="Verdana" w:hAnsi="Verdana"/>
        <w:b/>
        <w:sz w:val="16"/>
        <w:szCs w:val="16"/>
      </w:rPr>
      <w:tab/>
    </w:r>
    <w:r w:rsidR="00A36DF6" w:rsidRPr="0082517B">
      <w:rPr>
        <w:rFonts w:ascii="Verdana" w:hAnsi="Verdana"/>
        <w:b/>
        <w:sz w:val="15"/>
        <w:szCs w:val="15"/>
      </w:rPr>
      <w:t>„Law in Action: Staż dla studentów Wydziału Prawa”</w:t>
    </w:r>
  </w:p>
  <w:p w:rsidR="0082517B" w:rsidRPr="0082517B" w:rsidRDefault="00A36DF6" w:rsidP="0082517B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 w:rsidRPr="0082517B">
      <w:rPr>
        <w:rFonts w:ascii="Verdana" w:hAnsi="Verdana"/>
        <w:b/>
        <w:bCs/>
        <w:sz w:val="15"/>
        <w:szCs w:val="15"/>
      </w:rPr>
      <w:tab/>
      <w:t>Biuro projektu</w:t>
    </w:r>
    <w:r w:rsidRPr="0082517B">
      <w:rPr>
        <w:rFonts w:ascii="Verdana" w:hAnsi="Verdana"/>
        <w:bCs/>
        <w:sz w:val="15"/>
        <w:szCs w:val="15"/>
      </w:rPr>
      <w:t xml:space="preserve">: </w:t>
    </w:r>
    <w:r w:rsidRPr="0082517B">
      <w:rPr>
        <w:rFonts w:ascii="Verdana" w:hAnsi="Verdana"/>
        <w:sz w:val="15"/>
        <w:szCs w:val="15"/>
      </w:rPr>
      <w:t xml:space="preserve">Al. </w:t>
    </w:r>
    <w:proofErr w:type="spellStart"/>
    <w:r w:rsidRPr="0082517B">
      <w:rPr>
        <w:rFonts w:ascii="Verdana" w:hAnsi="Verdana"/>
        <w:sz w:val="15"/>
        <w:szCs w:val="15"/>
        <w:lang w:val="de-DE"/>
      </w:rPr>
      <w:t>Racławickie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 14, 20-950 Lublin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tel.</w:t>
    </w:r>
    <w:r w:rsidRPr="0082517B">
      <w:rPr>
        <w:rFonts w:ascii="Verdana" w:hAnsi="Verdana"/>
        <w:sz w:val="15"/>
        <w:szCs w:val="15"/>
        <w:lang w:val="de-DE"/>
      </w:rPr>
      <w:t xml:space="preserve"> +48 81 445 41 66,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fax</w:t>
    </w:r>
    <w:proofErr w:type="spellEnd"/>
    <w:r w:rsidRPr="0082517B">
      <w:rPr>
        <w:rFonts w:ascii="Verdana" w:hAnsi="Verdana"/>
        <w:b/>
        <w:sz w:val="15"/>
        <w:szCs w:val="15"/>
        <w:lang w:val="de-DE"/>
      </w:rPr>
      <w:t xml:space="preserve"> </w:t>
    </w:r>
    <w:r w:rsidRPr="0082517B">
      <w:rPr>
        <w:rFonts w:ascii="Verdana" w:hAnsi="Verdana"/>
        <w:sz w:val="15"/>
        <w:szCs w:val="15"/>
        <w:lang w:val="de-DE"/>
      </w:rPr>
      <w:t>+48 81 445 41 65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e-mail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: stazeprawo@kul.pl,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www</w:t>
    </w:r>
    <w:proofErr w:type="spellEnd"/>
    <w:r w:rsidRPr="0082517B">
      <w:rPr>
        <w:rFonts w:ascii="Verdana" w:hAnsi="Verdana"/>
        <w:sz w:val="15"/>
        <w:szCs w:val="15"/>
        <w:lang w:val="de-DE"/>
      </w:rPr>
      <w:t>: kul.pl/</w:t>
    </w:r>
    <w:proofErr w:type="spellStart"/>
    <w:r w:rsidRPr="0082517B">
      <w:rPr>
        <w:rFonts w:ascii="Verdana" w:hAnsi="Verdana"/>
        <w:sz w:val="15"/>
        <w:szCs w:val="15"/>
        <w:lang w:val="de-DE"/>
      </w:rPr>
      <w:t>stazeprawo</w:t>
    </w:r>
    <w:proofErr w:type="spellEnd"/>
  </w:p>
  <w:p w:rsidR="001673FF" w:rsidRDefault="00577917">
    <w:pPr>
      <w:pStyle w:val="Nagwek"/>
      <w:rPr>
        <w:rFonts w:ascii="Verdana" w:hAnsi="Verdana" w:cs="Verdana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5A"/>
    <w:multiLevelType w:val="hybridMultilevel"/>
    <w:tmpl w:val="71F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FAB"/>
    <w:multiLevelType w:val="hybridMultilevel"/>
    <w:tmpl w:val="51F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D29"/>
    <w:multiLevelType w:val="hybridMultilevel"/>
    <w:tmpl w:val="719E1EB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8DA"/>
    <w:multiLevelType w:val="hybridMultilevel"/>
    <w:tmpl w:val="435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B5E"/>
    <w:multiLevelType w:val="hybridMultilevel"/>
    <w:tmpl w:val="E4B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22ED"/>
    <w:multiLevelType w:val="hybridMultilevel"/>
    <w:tmpl w:val="270E9EE6"/>
    <w:lvl w:ilvl="0" w:tplc="5C0A8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2F5ADC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6C9F"/>
    <w:multiLevelType w:val="hybridMultilevel"/>
    <w:tmpl w:val="B0DEE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6B22B0"/>
    <w:multiLevelType w:val="hybridMultilevel"/>
    <w:tmpl w:val="03B0D51A"/>
    <w:lvl w:ilvl="0" w:tplc="9E76C23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65B223B7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277B"/>
    <w:multiLevelType w:val="hybridMultilevel"/>
    <w:tmpl w:val="9B2E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E30"/>
    <w:multiLevelType w:val="hybridMultilevel"/>
    <w:tmpl w:val="993A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5E4F"/>
    <w:multiLevelType w:val="hybridMultilevel"/>
    <w:tmpl w:val="A78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BDE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68FC"/>
    <w:multiLevelType w:val="hybridMultilevel"/>
    <w:tmpl w:val="A1AE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E"/>
    <w:rsid w:val="0002401C"/>
    <w:rsid w:val="00030828"/>
    <w:rsid w:val="0003151F"/>
    <w:rsid w:val="00031AC0"/>
    <w:rsid w:val="0003230E"/>
    <w:rsid w:val="00052775"/>
    <w:rsid w:val="000E5E7F"/>
    <w:rsid w:val="000F1382"/>
    <w:rsid w:val="00121AA5"/>
    <w:rsid w:val="00121FBB"/>
    <w:rsid w:val="001A6E0E"/>
    <w:rsid w:val="001D0013"/>
    <w:rsid w:val="002C7AB1"/>
    <w:rsid w:val="003A7779"/>
    <w:rsid w:val="003E7258"/>
    <w:rsid w:val="004027D7"/>
    <w:rsid w:val="00456F35"/>
    <w:rsid w:val="004E1FEE"/>
    <w:rsid w:val="00577917"/>
    <w:rsid w:val="00581C64"/>
    <w:rsid w:val="005A3045"/>
    <w:rsid w:val="006020B6"/>
    <w:rsid w:val="00656114"/>
    <w:rsid w:val="0068163D"/>
    <w:rsid w:val="006C28F0"/>
    <w:rsid w:val="006C798C"/>
    <w:rsid w:val="007964EE"/>
    <w:rsid w:val="007F2FE0"/>
    <w:rsid w:val="00863BC6"/>
    <w:rsid w:val="00885B4C"/>
    <w:rsid w:val="008A52A2"/>
    <w:rsid w:val="008E23B6"/>
    <w:rsid w:val="008F319E"/>
    <w:rsid w:val="00940544"/>
    <w:rsid w:val="00962FA6"/>
    <w:rsid w:val="009A16FB"/>
    <w:rsid w:val="009A3726"/>
    <w:rsid w:val="009A6FA0"/>
    <w:rsid w:val="009B37D5"/>
    <w:rsid w:val="009F11CC"/>
    <w:rsid w:val="00A36DF6"/>
    <w:rsid w:val="00A961B0"/>
    <w:rsid w:val="00AA3158"/>
    <w:rsid w:val="00AE3652"/>
    <w:rsid w:val="00AF139C"/>
    <w:rsid w:val="00BA702E"/>
    <w:rsid w:val="00C20931"/>
    <w:rsid w:val="00C76CB2"/>
    <w:rsid w:val="00CC559C"/>
    <w:rsid w:val="00CD48D4"/>
    <w:rsid w:val="00D4055F"/>
    <w:rsid w:val="00DC5A2B"/>
    <w:rsid w:val="00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Beata Głażewska</cp:lastModifiedBy>
  <cp:revision>3</cp:revision>
  <cp:lastPrinted>2016-07-05T11:38:00Z</cp:lastPrinted>
  <dcterms:created xsi:type="dcterms:W3CDTF">2016-07-05T11:43:00Z</dcterms:created>
  <dcterms:modified xsi:type="dcterms:W3CDTF">2016-07-05T11:43:00Z</dcterms:modified>
</cp:coreProperties>
</file>