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horzAnchor="margin" w:tblpY="405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605"/>
      </w:tblGrid>
      <w:tr w:rsidR="00596FB2" w:rsidRPr="0034703E" w:rsidTr="00596FB2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FB2" w:rsidRPr="0034703E" w:rsidRDefault="00596FB2" w:rsidP="004A59C0">
            <w:pPr>
              <w:autoSpaceDE w:val="0"/>
              <w:spacing w:after="0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bookmarkStart w:id="0" w:name="_GoBack"/>
            <w:r w:rsidRPr="0034703E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Nazwa jednostki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FB2" w:rsidRPr="0034703E" w:rsidRDefault="00596FB2" w:rsidP="004A59C0">
            <w:pPr>
              <w:autoSpaceDE w:val="0"/>
              <w:spacing w:after="0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34703E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Instytut Historii, Wydział Nauk Humanistycznych</w:t>
            </w:r>
          </w:p>
        </w:tc>
      </w:tr>
      <w:tr w:rsidR="00596FB2" w:rsidRPr="0034703E" w:rsidTr="00596FB2">
        <w:trPr>
          <w:trHeight w:val="6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FB2" w:rsidRPr="0034703E" w:rsidRDefault="00596FB2" w:rsidP="004A59C0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34703E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Nazwa kierunku (specjalności)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703E" w:rsidRPr="0034703E" w:rsidRDefault="0034703E" w:rsidP="00596FB2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</w:p>
          <w:p w:rsidR="00596FB2" w:rsidRPr="0034703E" w:rsidRDefault="00596FB2" w:rsidP="00596FB2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Cs/>
                <w:sz w:val="24"/>
                <w:szCs w:val="24"/>
              </w:rPr>
            </w:pPr>
            <w:r w:rsidRPr="0034703E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Historia, specjalizacja archiwalna, studia stacjonarne 1 stopnia, 5 semestr</w:t>
            </w:r>
          </w:p>
        </w:tc>
      </w:tr>
      <w:tr w:rsidR="00596FB2" w:rsidRPr="0034703E" w:rsidTr="00596FB2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FB2" w:rsidRPr="0034703E" w:rsidRDefault="00596FB2" w:rsidP="004A59C0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34703E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Nazwa przedmiotu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03E" w:rsidRPr="0034703E" w:rsidRDefault="0034703E" w:rsidP="00FA7C6F">
            <w:pPr>
              <w:pStyle w:val="Akapitzlist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6FB2" w:rsidRPr="0034703E" w:rsidRDefault="00596FB2" w:rsidP="00FA7C6F">
            <w:pPr>
              <w:pStyle w:val="Akapitzlis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03E">
              <w:rPr>
                <w:rFonts w:ascii="Times New Roman" w:hAnsi="Times New Roman"/>
                <w:b/>
                <w:sz w:val="24"/>
                <w:szCs w:val="24"/>
              </w:rPr>
              <w:t>Informacja naukowa w archiwach</w:t>
            </w:r>
            <w:r w:rsidRPr="0034703E">
              <w:rPr>
                <w:rFonts w:ascii="Times New Roman" w:hAnsi="Times New Roman"/>
                <w:sz w:val="24"/>
                <w:szCs w:val="24"/>
              </w:rPr>
              <w:t xml:space="preserve"> (wykład)</w:t>
            </w:r>
          </w:p>
        </w:tc>
      </w:tr>
      <w:tr w:rsidR="00596FB2" w:rsidRPr="0034703E" w:rsidTr="00596FB2">
        <w:trPr>
          <w:trHeight w:val="107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FB2" w:rsidRPr="0034703E" w:rsidRDefault="00596FB2" w:rsidP="004A59C0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34703E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Przedmioty wprowadzające (</w:t>
            </w:r>
            <w:proofErr w:type="spellStart"/>
            <w:r w:rsidRPr="0034703E">
              <w:rPr>
                <w:rFonts w:ascii="Times New Roman" w:eastAsia="Garamond" w:hAnsi="Times New Roman"/>
                <w:b/>
                <w:bCs/>
                <w:i/>
                <w:sz w:val="24"/>
                <w:szCs w:val="24"/>
              </w:rPr>
              <w:t>prerekwizyty</w:t>
            </w:r>
            <w:proofErr w:type="spellEnd"/>
            <w:r w:rsidRPr="0034703E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) oraz wymagania wstępne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FB2" w:rsidRPr="0034703E" w:rsidRDefault="00596FB2" w:rsidP="004A59C0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</w:p>
          <w:p w:rsidR="00FA7C6F" w:rsidRPr="0034703E" w:rsidRDefault="00FA7C6F" w:rsidP="004A59C0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34703E">
              <w:rPr>
                <w:rFonts w:ascii="Times New Roman" w:eastAsia="Garamond" w:hAnsi="Times New Roman"/>
                <w:sz w:val="24"/>
                <w:szCs w:val="24"/>
              </w:rPr>
              <w:t>Zaliczenie wcześniejszych zajęć wymaganych na specjalizacji</w:t>
            </w:r>
          </w:p>
        </w:tc>
      </w:tr>
      <w:tr w:rsidR="00596FB2" w:rsidRPr="0034703E" w:rsidTr="00596FB2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FB2" w:rsidRPr="0034703E" w:rsidRDefault="00596FB2" w:rsidP="004A59C0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34703E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Liczba godzin zajęć dydaktycznych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FB2" w:rsidRPr="0034703E" w:rsidRDefault="00FA7C6F" w:rsidP="00FA7C6F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sz w:val="24"/>
                <w:szCs w:val="24"/>
              </w:rPr>
            </w:pPr>
            <w:r w:rsidRPr="0034703E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596FB2" w:rsidRPr="0034703E" w:rsidRDefault="00596FB2" w:rsidP="004A59C0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sz w:val="24"/>
                <w:szCs w:val="24"/>
              </w:rPr>
            </w:pPr>
          </w:p>
        </w:tc>
      </w:tr>
      <w:tr w:rsidR="00596FB2" w:rsidRPr="0034703E" w:rsidTr="00596FB2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FB2" w:rsidRPr="0034703E" w:rsidRDefault="00596FB2" w:rsidP="004A59C0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34703E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Liczba punktów ECTS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FB2" w:rsidRPr="0034703E" w:rsidRDefault="00596FB2" w:rsidP="004A59C0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sz w:val="24"/>
                <w:szCs w:val="24"/>
              </w:rPr>
            </w:pPr>
          </w:p>
        </w:tc>
      </w:tr>
      <w:tr w:rsidR="00596FB2" w:rsidRPr="0034703E" w:rsidTr="00596FB2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FB2" w:rsidRPr="0034703E" w:rsidRDefault="00596FB2" w:rsidP="004A59C0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34703E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Założenia i cele przedmiotu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FB2" w:rsidRPr="0034703E" w:rsidRDefault="00FA7C6F" w:rsidP="004A59C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703E">
              <w:rPr>
                <w:rFonts w:ascii="Times New Roman" w:eastAsiaTheme="minorHAnsi" w:hAnsi="Times New Roman"/>
                <w:sz w:val="24"/>
                <w:szCs w:val="24"/>
              </w:rPr>
              <w:t>Celem wykładu jest zapoznanie studentów podstawowymi rodzajami źródeł informacji dziejami archiwów, jako instytucji informacyjnych oraz współczesnymi metodami udostępniania informacji archiwalnej.</w:t>
            </w:r>
          </w:p>
        </w:tc>
      </w:tr>
      <w:tr w:rsidR="00596FB2" w:rsidRPr="0034703E" w:rsidTr="00596FB2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FB2" w:rsidRPr="0034703E" w:rsidRDefault="00596FB2" w:rsidP="004A59C0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34703E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Metody i pomoce dydaktyczne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FB2" w:rsidRPr="0034703E" w:rsidRDefault="00061AF8" w:rsidP="004A59C0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34703E">
              <w:rPr>
                <w:rFonts w:ascii="Times New Roman" w:eastAsia="Garamond" w:hAnsi="Times New Roman"/>
                <w:sz w:val="24"/>
                <w:szCs w:val="24"/>
              </w:rPr>
              <w:t>Wykład z prezentacją multimedialną</w:t>
            </w:r>
          </w:p>
          <w:p w:rsidR="00596FB2" w:rsidRPr="0034703E" w:rsidRDefault="00596FB2" w:rsidP="004A59C0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</w:p>
        </w:tc>
      </w:tr>
      <w:tr w:rsidR="00596FB2" w:rsidRPr="0034703E" w:rsidTr="00596FB2">
        <w:trPr>
          <w:trHeight w:val="58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FB2" w:rsidRPr="0034703E" w:rsidRDefault="00596FB2" w:rsidP="004A59C0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34703E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Forma i warunki zaliczenia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FB2" w:rsidRPr="0034703E" w:rsidRDefault="00061AF8" w:rsidP="004A59C0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34703E">
              <w:rPr>
                <w:rFonts w:ascii="Times New Roman" w:eastAsia="Garamond" w:hAnsi="Times New Roman"/>
                <w:sz w:val="24"/>
                <w:szCs w:val="24"/>
              </w:rPr>
              <w:t>Egzamin na zakończenie kursu</w:t>
            </w:r>
          </w:p>
          <w:p w:rsidR="00596FB2" w:rsidRPr="0034703E" w:rsidRDefault="00596FB2" w:rsidP="004A59C0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</w:p>
        </w:tc>
      </w:tr>
      <w:tr w:rsidR="00596FB2" w:rsidRPr="0034703E" w:rsidTr="00596FB2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FB2" w:rsidRPr="0034703E" w:rsidRDefault="00596FB2" w:rsidP="004A59C0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34703E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Treści programowe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FB2" w:rsidRPr="0034703E" w:rsidRDefault="00FA7C6F" w:rsidP="004A59C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703E">
              <w:rPr>
                <w:rFonts w:ascii="Times New Roman" w:eastAsiaTheme="minorHAnsi" w:hAnsi="Times New Roman"/>
                <w:sz w:val="24"/>
                <w:szCs w:val="24"/>
              </w:rPr>
              <w:t>Wykład ukazuje informację archiwalną, jako część globalnego systemu informacji naukowej. Omawiane są źródła informacji naukowej, ze szczególnym uwzględnieniem źródeł archiwalnych.  Na wykładzie charakteryzowany jest współczesnych model systemu informacji archiwalnej jako z jednej strony system informacyjno-wyszukiwawczy, a z drugiej jako system udostępniania  informacji. Prezentowane są także dzieje archiwów, zwłaszcza w kontekście ewidencjonowania i sposobów udostępniania informacji o zasobach. Na wykładzie poruszane są również zagadnienia związane z organizacją zasobów archiwalnych, szczególnie przez pryzmat dziejów polskiej sieci archiwalnej i samych archiwów, jako miejsc przechowywania informacji archiwalnej. Omawiane są również kategorie użytkowników informacji archiwalnej, ich potrzeby informacyjne oraz metody i narzędzia, które umożliwiają im łatwe i szybkie dotarcie do poszukiwanych materiałów archiwalnych. W dalszej kolejności poruszana jest tematyka dotycząca metodyki opracowywania informacji o zbiorach archiwalnych, zwłaszcza problematyka publikacji pomocy archiwalnych i udostępniania archiwalnych baz danych.</w:t>
            </w:r>
          </w:p>
        </w:tc>
      </w:tr>
      <w:tr w:rsidR="00596FB2" w:rsidRPr="0034703E" w:rsidTr="00596FB2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FB2" w:rsidRPr="0034703E" w:rsidRDefault="00596FB2" w:rsidP="004A59C0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34703E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 xml:space="preserve">Literatura 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AF8" w:rsidRPr="0034703E" w:rsidRDefault="00061AF8" w:rsidP="00061AF8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34703E">
              <w:rPr>
                <w:rFonts w:ascii="Times New Roman" w:eastAsia="Garamond" w:hAnsi="Times New Roman"/>
                <w:sz w:val="24"/>
                <w:szCs w:val="24"/>
              </w:rPr>
              <w:t>Literatura podstawowa:</w:t>
            </w:r>
          </w:p>
          <w:p w:rsidR="00061AF8" w:rsidRPr="0034703E" w:rsidRDefault="00061AF8" w:rsidP="00061AF8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proofErr w:type="spellStart"/>
            <w:r w:rsidRPr="0034703E">
              <w:rPr>
                <w:rFonts w:ascii="Times New Roman" w:eastAsia="Garamond" w:hAnsi="Times New Roman"/>
                <w:sz w:val="24"/>
                <w:szCs w:val="24"/>
              </w:rPr>
              <w:t>Adamus_Kowalska</w:t>
            </w:r>
            <w:proofErr w:type="spellEnd"/>
            <w:r w:rsidRPr="0034703E">
              <w:rPr>
                <w:rFonts w:ascii="Times New Roman" w:eastAsia="Garamond" w:hAnsi="Times New Roman"/>
                <w:sz w:val="24"/>
                <w:szCs w:val="24"/>
              </w:rPr>
              <w:t xml:space="preserve"> J., System informacji archiwalnej w Polsce. Historia, infrastruktura, standardy i metody, Katowice 2011;</w:t>
            </w:r>
          </w:p>
          <w:p w:rsidR="00061AF8" w:rsidRPr="0034703E" w:rsidRDefault="00061AF8" w:rsidP="00061AF8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34703E">
              <w:rPr>
                <w:rFonts w:ascii="Times New Roman" w:eastAsia="Garamond" w:hAnsi="Times New Roman"/>
                <w:sz w:val="24"/>
                <w:szCs w:val="24"/>
              </w:rPr>
              <w:t>Barczak H., Informacja archiwalna, Warszawa 1983;</w:t>
            </w:r>
          </w:p>
          <w:p w:rsidR="00061AF8" w:rsidRPr="0034703E" w:rsidRDefault="00061AF8" w:rsidP="00061AF8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proofErr w:type="spellStart"/>
            <w:r w:rsidRPr="0034703E">
              <w:rPr>
                <w:rFonts w:ascii="Times New Roman" w:eastAsia="Garamond" w:hAnsi="Times New Roman"/>
                <w:sz w:val="24"/>
                <w:szCs w:val="24"/>
              </w:rPr>
              <w:t>Gołembiowski</w:t>
            </w:r>
            <w:proofErr w:type="spellEnd"/>
            <w:r w:rsidRPr="0034703E">
              <w:rPr>
                <w:rFonts w:ascii="Times New Roman" w:eastAsia="Garamond" w:hAnsi="Times New Roman"/>
                <w:sz w:val="24"/>
                <w:szCs w:val="24"/>
              </w:rPr>
              <w:t xml:space="preserve"> M., System informacji archiwalnej, Warszawa 1985;</w:t>
            </w:r>
          </w:p>
          <w:p w:rsidR="00061AF8" w:rsidRPr="0034703E" w:rsidRDefault="00061AF8" w:rsidP="00061AF8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34703E">
              <w:rPr>
                <w:rFonts w:ascii="Times New Roman" w:eastAsia="Garamond" w:hAnsi="Times New Roman"/>
                <w:sz w:val="24"/>
                <w:szCs w:val="24"/>
              </w:rPr>
              <w:t xml:space="preserve">Historyk, archiwista, komputer. Historyk a nowoczesny system informacji </w:t>
            </w:r>
            <w:r w:rsidRPr="0034703E">
              <w:rPr>
                <w:rFonts w:ascii="Times New Roman" w:eastAsia="Garamond" w:hAnsi="Times New Roman"/>
                <w:sz w:val="24"/>
                <w:szCs w:val="24"/>
              </w:rPr>
              <w:lastRenderedPageBreak/>
              <w:t xml:space="preserve">archiwalnej: materiały z konferencji, Toruń 10 i 11 kwietnia 2003 roku, red. R. </w:t>
            </w:r>
            <w:proofErr w:type="spellStart"/>
            <w:r w:rsidRPr="0034703E">
              <w:rPr>
                <w:rFonts w:ascii="Times New Roman" w:eastAsia="Garamond" w:hAnsi="Times New Roman"/>
                <w:sz w:val="24"/>
                <w:szCs w:val="24"/>
              </w:rPr>
              <w:t>Degen</w:t>
            </w:r>
            <w:proofErr w:type="spellEnd"/>
            <w:r w:rsidRPr="0034703E">
              <w:rPr>
                <w:rFonts w:ascii="Times New Roman" w:eastAsia="Garamond" w:hAnsi="Times New Roman"/>
                <w:sz w:val="24"/>
                <w:szCs w:val="24"/>
              </w:rPr>
              <w:t>, H. Robótka, Toruń 2004;</w:t>
            </w:r>
          </w:p>
          <w:p w:rsidR="00061AF8" w:rsidRPr="0034703E" w:rsidRDefault="00061AF8" w:rsidP="00061AF8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</w:p>
          <w:p w:rsidR="00061AF8" w:rsidRPr="0034703E" w:rsidRDefault="00061AF8" w:rsidP="00061AF8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34703E">
              <w:rPr>
                <w:rFonts w:ascii="Times New Roman" w:eastAsia="Garamond" w:hAnsi="Times New Roman"/>
                <w:sz w:val="24"/>
                <w:szCs w:val="24"/>
              </w:rPr>
              <w:t>Literatura uzupełniająca:</w:t>
            </w:r>
          </w:p>
          <w:p w:rsidR="00061AF8" w:rsidRPr="0034703E" w:rsidRDefault="00061AF8" w:rsidP="00061AF8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34703E">
              <w:rPr>
                <w:rFonts w:ascii="Times New Roman" w:eastAsia="Garamond" w:hAnsi="Times New Roman"/>
                <w:sz w:val="24"/>
                <w:szCs w:val="24"/>
              </w:rPr>
              <w:t>Barczak H., Nawrocki S., Włodarska C., Zagadnienia informacji naukowej w archiwach państwowych, „</w:t>
            </w:r>
            <w:proofErr w:type="spellStart"/>
            <w:r w:rsidRPr="0034703E">
              <w:rPr>
                <w:rFonts w:ascii="Times New Roman" w:eastAsia="Garamond" w:hAnsi="Times New Roman"/>
                <w:sz w:val="24"/>
                <w:szCs w:val="24"/>
              </w:rPr>
              <w:t>Archeion</w:t>
            </w:r>
            <w:proofErr w:type="spellEnd"/>
            <w:r w:rsidRPr="0034703E">
              <w:rPr>
                <w:rFonts w:ascii="Times New Roman" w:eastAsia="Garamond" w:hAnsi="Times New Roman"/>
                <w:sz w:val="24"/>
                <w:szCs w:val="24"/>
              </w:rPr>
              <w:t>” 56(1971), s.33-50;</w:t>
            </w:r>
          </w:p>
          <w:p w:rsidR="00061AF8" w:rsidRPr="0034703E" w:rsidRDefault="00061AF8" w:rsidP="00061AF8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34703E">
              <w:rPr>
                <w:rFonts w:ascii="Times New Roman" w:eastAsia="Garamond" w:hAnsi="Times New Roman"/>
                <w:sz w:val="24"/>
                <w:szCs w:val="24"/>
              </w:rPr>
              <w:t>Barczak H., Wybrane zagadnienia informacji archiwalnej, Warszawa 1975;</w:t>
            </w:r>
          </w:p>
          <w:p w:rsidR="00061AF8" w:rsidRPr="0034703E" w:rsidRDefault="00061AF8" w:rsidP="00061AF8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34703E">
              <w:rPr>
                <w:rFonts w:ascii="Times New Roman" w:eastAsia="Garamond" w:hAnsi="Times New Roman"/>
                <w:sz w:val="24"/>
                <w:szCs w:val="24"/>
              </w:rPr>
              <w:t>Bazy danych dostępne na stronach NDAP;</w:t>
            </w:r>
          </w:p>
          <w:p w:rsidR="00061AF8" w:rsidRPr="0034703E" w:rsidRDefault="00061AF8" w:rsidP="00061AF8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proofErr w:type="spellStart"/>
            <w:r w:rsidRPr="0034703E">
              <w:rPr>
                <w:rFonts w:ascii="Times New Roman" w:eastAsia="Garamond" w:hAnsi="Times New Roman"/>
                <w:sz w:val="24"/>
                <w:szCs w:val="24"/>
              </w:rPr>
              <w:t>Gołembiowski</w:t>
            </w:r>
            <w:proofErr w:type="spellEnd"/>
            <w:r w:rsidRPr="0034703E">
              <w:rPr>
                <w:rFonts w:ascii="Times New Roman" w:eastAsia="Garamond" w:hAnsi="Times New Roman"/>
                <w:sz w:val="24"/>
                <w:szCs w:val="24"/>
              </w:rPr>
              <w:t xml:space="preserve"> M., Przewodniki archiwalne i ich miejsce w systemie informacji archiwalnej, Toruń 1984;</w:t>
            </w:r>
          </w:p>
          <w:p w:rsidR="00061AF8" w:rsidRPr="0034703E" w:rsidRDefault="00061AF8" w:rsidP="00061AF8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34703E">
              <w:rPr>
                <w:rFonts w:ascii="Times New Roman" w:eastAsia="Garamond" w:hAnsi="Times New Roman"/>
                <w:sz w:val="24"/>
                <w:szCs w:val="24"/>
              </w:rPr>
              <w:t>Kroll B., Charakterystyka i perspektywy tradycyjnego archiwalnego systemu wyszukiwania informacji, „</w:t>
            </w:r>
            <w:proofErr w:type="spellStart"/>
            <w:r w:rsidRPr="0034703E">
              <w:rPr>
                <w:rFonts w:ascii="Times New Roman" w:eastAsia="Garamond" w:hAnsi="Times New Roman"/>
                <w:sz w:val="24"/>
                <w:szCs w:val="24"/>
              </w:rPr>
              <w:t>Archeion</w:t>
            </w:r>
            <w:proofErr w:type="spellEnd"/>
            <w:r w:rsidRPr="0034703E">
              <w:rPr>
                <w:rFonts w:ascii="Times New Roman" w:eastAsia="Garamond" w:hAnsi="Times New Roman"/>
                <w:sz w:val="24"/>
                <w:szCs w:val="24"/>
              </w:rPr>
              <w:t>” 65(1977), s.84;</w:t>
            </w:r>
          </w:p>
          <w:p w:rsidR="00061AF8" w:rsidRPr="0034703E" w:rsidRDefault="00061AF8" w:rsidP="00061AF8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34703E">
              <w:rPr>
                <w:rFonts w:ascii="Times New Roman" w:eastAsia="Garamond" w:hAnsi="Times New Roman"/>
                <w:sz w:val="24"/>
                <w:szCs w:val="24"/>
              </w:rPr>
              <w:t>Kwiatkowska W., Budowa elektronicznego systemu informacji archiwalnej w Polsce. Stan obecny i perspektywy, „Archiwista Polski”, 2007, Nr 2, s. 81-91;</w:t>
            </w:r>
          </w:p>
          <w:p w:rsidR="00061AF8" w:rsidRPr="0034703E" w:rsidRDefault="00061AF8" w:rsidP="00061AF8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proofErr w:type="spellStart"/>
            <w:r w:rsidRPr="0034703E">
              <w:rPr>
                <w:rFonts w:ascii="Times New Roman" w:eastAsia="Garamond" w:hAnsi="Times New Roman"/>
                <w:sz w:val="24"/>
                <w:szCs w:val="24"/>
              </w:rPr>
              <w:t>Laszuk</w:t>
            </w:r>
            <w:proofErr w:type="spellEnd"/>
            <w:r w:rsidRPr="0034703E">
              <w:rPr>
                <w:rFonts w:ascii="Times New Roman" w:eastAsia="Garamond" w:hAnsi="Times New Roman"/>
                <w:sz w:val="24"/>
                <w:szCs w:val="24"/>
              </w:rPr>
              <w:t xml:space="preserve"> A., Makówka A., Centralny Ośrodek Informacji Archiwalnej, „Praktyka i Teoria Informacji Naukowo-Technicznej” 1(2002), s.50-51;</w:t>
            </w:r>
          </w:p>
          <w:p w:rsidR="00061AF8" w:rsidRPr="0034703E" w:rsidRDefault="00061AF8" w:rsidP="00061AF8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proofErr w:type="spellStart"/>
            <w:r w:rsidRPr="0034703E">
              <w:rPr>
                <w:rFonts w:ascii="Times New Roman" w:eastAsia="Garamond" w:hAnsi="Times New Roman"/>
                <w:sz w:val="24"/>
                <w:szCs w:val="24"/>
              </w:rPr>
              <w:t>Laszuk</w:t>
            </w:r>
            <w:proofErr w:type="spellEnd"/>
            <w:r w:rsidRPr="0034703E">
              <w:rPr>
                <w:rFonts w:ascii="Times New Roman" w:eastAsia="Garamond" w:hAnsi="Times New Roman"/>
                <w:sz w:val="24"/>
                <w:szCs w:val="24"/>
              </w:rPr>
              <w:t xml:space="preserve"> A., Stan informatyzacji archiwów państwowych, „</w:t>
            </w:r>
            <w:proofErr w:type="spellStart"/>
            <w:r w:rsidRPr="0034703E">
              <w:rPr>
                <w:rFonts w:ascii="Times New Roman" w:eastAsia="Garamond" w:hAnsi="Times New Roman"/>
                <w:sz w:val="24"/>
                <w:szCs w:val="24"/>
              </w:rPr>
              <w:t>Archeion</w:t>
            </w:r>
            <w:proofErr w:type="spellEnd"/>
            <w:r w:rsidRPr="0034703E">
              <w:rPr>
                <w:rFonts w:ascii="Times New Roman" w:eastAsia="Garamond" w:hAnsi="Times New Roman"/>
                <w:sz w:val="24"/>
                <w:szCs w:val="24"/>
              </w:rPr>
              <w:t>” 107(2004), s.171-2004;</w:t>
            </w:r>
          </w:p>
          <w:p w:rsidR="00596FB2" w:rsidRPr="0034703E" w:rsidRDefault="00061AF8" w:rsidP="00061AF8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34703E">
              <w:rPr>
                <w:rFonts w:ascii="Times New Roman" w:eastAsia="Garamond" w:hAnsi="Times New Roman"/>
                <w:sz w:val="24"/>
                <w:szCs w:val="24"/>
              </w:rPr>
              <w:t>Nałęcz D., Archiwa u progu ery informacyjnej – bilans otwarcia, [w:] Archiwa i archiwiści w dobie społeczeństwa informacyjnego. Pamiętnik IV Powszechnego Zjazdu Archiwistów Polskich, Szczecin 12-13 września 2002 r., Toruń 2002, t. 1, s. 23-43;</w:t>
            </w:r>
          </w:p>
        </w:tc>
      </w:tr>
      <w:tr w:rsidR="00596FB2" w:rsidRPr="0034703E" w:rsidTr="00596FB2">
        <w:trPr>
          <w:trHeight w:val="55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FB2" w:rsidRPr="0034703E" w:rsidRDefault="00596FB2" w:rsidP="004A59C0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34703E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lastRenderedPageBreak/>
              <w:t>Osoba prowadząca zajęcia</w:t>
            </w:r>
            <w:r w:rsidR="0034703E" w:rsidRPr="0034703E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 xml:space="preserve"> (autor sylabusa)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03E" w:rsidRPr="0034703E" w:rsidRDefault="0034703E" w:rsidP="004A59C0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FB2" w:rsidRPr="0034703E" w:rsidRDefault="0034703E" w:rsidP="004A59C0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03E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="00061AF8" w:rsidRPr="0034703E">
              <w:rPr>
                <w:rFonts w:ascii="Times New Roman" w:hAnsi="Times New Roman"/>
                <w:b/>
                <w:sz w:val="24"/>
                <w:szCs w:val="24"/>
              </w:rPr>
              <w:t>r hab. Tomasz Nowicki</w:t>
            </w:r>
            <w:r w:rsidR="00061AF8" w:rsidRPr="0034703E">
              <w:rPr>
                <w:rFonts w:ascii="Times New Roman" w:hAnsi="Times New Roman"/>
                <w:sz w:val="24"/>
                <w:szCs w:val="24"/>
              </w:rPr>
              <w:t>, tonowi@kul.pl, tel. 4454330</w:t>
            </w:r>
          </w:p>
        </w:tc>
      </w:tr>
      <w:bookmarkEnd w:id="0"/>
    </w:tbl>
    <w:p w:rsidR="009B30B7" w:rsidRDefault="009B30B7"/>
    <w:sectPr w:rsidR="009B3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50"/>
    <w:rsid w:val="00061AF8"/>
    <w:rsid w:val="0034703E"/>
    <w:rsid w:val="00454650"/>
    <w:rsid w:val="00596FB2"/>
    <w:rsid w:val="009B30B7"/>
    <w:rsid w:val="00FA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FB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FB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dcterms:created xsi:type="dcterms:W3CDTF">2012-11-25T11:23:00Z</dcterms:created>
  <dcterms:modified xsi:type="dcterms:W3CDTF">2012-11-30T22:24:00Z</dcterms:modified>
</cp:coreProperties>
</file>